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3A627F" w:rsidRDefault="00F07B01" w:rsidP="00F07B01">
      <w:pPr>
        <w:jc w:val="center"/>
        <w:rPr>
          <w:sz w:val="20"/>
          <w:szCs w:val="20"/>
        </w:rPr>
      </w:pPr>
      <w:r w:rsidRPr="003A627F">
        <w:rPr>
          <w:sz w:val="20"/>
          <w:szCs w:val="20"/>
        </w:rPr>
        <w:t xml:space="preserve">Кафедра </w:t>
      </w:r>
      <w:r w:rsidR="00E97960" w:rsidRPr="003A627F">
        <w:rPr>
          <w:sz w:val="20"/>
          <w:szCs w:val="20"/>
        </w:rPr>
        <w:t>МПМН</w:t>
      </w:r>
    </w:p>
    <w:p w:rsidR="00800660" w:rsidRPr="003A627F" w:rsidRDefault="00800660" w:rsidP="00F07B01">
      <w:pPr>
        <w:jc w:val="center"/>
        <w:rPr>
          <w:sz w:val="20"/>
          <w:szCs w:val="20"/>
        </w:rPr>
      </w:pPr>
    </w:p>
    <w:tbl>
      <w:tblPr>
        <w:tblW w:w="10190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2"/>
        <w:gridCol w:w="823"/>
        <w:gridCol w:w="1985"/>
      </w:tblGrid>
      <w:tr w:rsidR="005D6DB6" w:rsidRPr="003A627F" w:rsidTr="001030A1">
        <w:trPr>
          <w:trHeight w:val="20"/>
        </w:trPr>
        <w:tc>
          <w:tcPr>
            <w:tcW w:w="7382" w:type="dxa"/>
            <w:shd w:val="clear" w:color="auto" w:fill="auto"/>
            <w:vAlign w:val="center"/>
            <w:hideMark/>
          </w:tcPr>
          <w:p w:rsidR="005D6DB6" w:rsidRPr="003A627F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5D6DB6" w:rsidRPr="003A627F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D6DB6" w:rsidRPr="003A627F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Дата регистрации рабочих программ</w:t>
            </w:r>
          </w:p>
        </w:tc>
      </w:tr>
      <w:tr w:rsidR="00030C4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1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030C40" w:rsidRPr="003A627F" w:rsidRDefault="00E97960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по направлению 150100 "Материаловедение и технологии материалов"</w:t>
            </w:r>
          </w:p>
        </w:tc>
      </w:tr>
      <w:tr w:rsidR="00030C4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1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030C40" w:rsidRPr="003A627F" w:rsidRDefault="00E97960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по профилю "Композиционные материалы и покрытия"</w:t>
            </w: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Основы формирования навыков самостоятельной работы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Интеграция науки и образования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3A627F">
              <w:rPr>
                <w:bCs/>
                <w:color w:val="000000"/>
                <w:sz w:val="20"/>
                <w:szCs w:val="20"/>
              </w:rPr>
              <w:t>Физико-химия</w:t>
            </w:r>
            <w:proofErr w:type="gramEnd"/>
            <w:r w:rsidRPr="003A627F">
              <w:rPr>
                <w:bCs/>
                <w:color w:val="000000"/>
                <w:sz w:val="20"/>
                <w:szCs w:val="20"/>
              </w:rPr>
              <w:t xml:space="preserve"> поверхностных явлений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Кристаллография и дефекты кристаллической решетки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Строение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Введение в композиционные материалы и покрытия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3A627F">
              <w:rPr>
                <w:bCs/>
                <w:color w:val="000000"/>
                <w:sz w:val="20"/>
                <w:szCs w:val="20"/>
              </w:rPr>
              <w:t>Физико-химия</w:t>
            </w:r>
            <w:proofErr w:type="gramEnd"/>
            <w:r w:rsidRPr="003A627F">
              <w:rPr>
                <w:bCs/>
                <w:color w:val="000000"/>
                <w:sz w:val="20"/>
                <w:szCs w:val="20"/>
              </w:rPr>
              <w:t xml:space="preserve">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Механика и теплофизика твердого тела, жидкости и газа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Информационно-коммуникационные технологии в материаловедении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Материаловедение и технологии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Историческое развитие металлургии и материаловедения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Металлургическая теплотехника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Коррозия и защита материала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Методы исследования, контроля и испытания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Теория гетерогенных сред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Термодинамика в  материаловедении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Рентгенография и электронная микроскопия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Неразрушающие методы контроля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Новые металлические материалы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Поверхностное упрочнение и нанесение покрытий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Материаловедение и технология композиционных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Теория, технология и материалы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самораспространяющегося</w:t>
            </w:r>
            <w:proofErr w:type="spellEnd"/>
            <w:r w:rsidRPr="003A627F">
              <w:rPr>
                <w:bCs/>
                <w:color w:val="000000"/>
                <w:sz w:val="20"/>
                <w:szCs w:val="20"/>
              </w:rPr>
              <w:t xml:space="preserve"> высокотемпературного синтеза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Процессы получения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наноматериалов</w:t>
            </w:r>
            <w:proofErr w:type="spellEnd"/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Планирование эксперимента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Методы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экспертизных</w:t>
            </w:r>
            <w:proofErr w:type="spellEnd"/>
            <w:r w:rsidRPr="003A627F">
              <w:rPr>
                <w:bCs/>
                <w:color w:val="000000"/>
                <w:sz w:val="20"/>
                <w:szCs w:val="20"/>
              </w:rPr>
              <w:t xml:space="preserve"> исследований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 w:rsidP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Экологические проблемы производства новых материалов и покрытий</w:t>
            </w:r>
            <w:r w:rsidR="0054040A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Экологически чистые и ресурсосберегающие технологии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Методология выбора материалов и технологий в материаловедении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Современные проблемы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наноматериалов</w:t>
            </w:r>
            <w:proofErr w:type="spellEnd"/>
            <w:r w:rsidRPr="003A627F">
              <w:rPr>
                <w:bCs/>
                <w:color w:val="000000"/>
                <w:sz w:val="20"/>
                <w:szCs w:val="20"/>
              </w:rPr>
              <w:t xml:space="preserve"> и технологий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Теория нанесения покрытий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Оборудование и технология производства композиционных материалов и изделий из них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Конструирование изделий из композиционных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Нанокомпозиционные</w:t>
            </w:r>
            <w:proofErr w:type="spellEnd"/>
            <w:r w:rsidRPr="003A627F">
              <w:rPr>
                <w:bCs/>
                <w:color w:val="000000"/>
                <w:sz w:val="20"/>
                <w:szCs w:val="20"/>
              </w:rPr>
              <w:t xml:space="preserve"> материалы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Нанокристаллические</w:t>
            </w:r>
            <w:proofErr w:type="spellEnd"/>
            <w:r w:rsidRPr="003A627F">
              <w:rPr>
                <w:bCs/>
                <w:color w:val="000000"/>
                <w:sz w:val="20"/>
                <w:szCs w:val="20"/>
              </w:rPr>
              <w:t xml:space="preserve"> материалы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Экспертиза покрытий, материалов и изделий из них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Экспертиза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Технология и оборудование для нанесения покрытий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Тонкопленочные технологии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1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по профилю "Материаловедение и технология новых материалов"</w:t>
            </w: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Основы формирования навыков самостоятельной работы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Интеграция науки и образования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3A627F">
              <w:rPr>
                <w:bCs/>
                <w:color w:val="000000"/>
                <w:sz w:val="20"/>
                <w:szCs w:val="20"/>
              </w:rPr>
              <w:t>Физико-химия</w:t>
            </w:r>
            <w:proofErr w:type="gramEnd"/>
            <w:r w:rsidRPr="003A627F">
              <w:rPr>
                <w:bCs/>
                <w:color w:val="000000"/>
                <w:sz w:val="20"/>
                <w:szCs w:val="20"/>
              </w:rPr>
              <w:t xml:space="preserve"> поверхностных явлений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Кристаллография и дефекты кристаллической решетки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Строение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Введение в материаловедение и технологию новых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3A627F">
              <w:rPr>
                <w:bCs/>
                <w:color w:val="000000"/>
                <w:sz w:val="20"/>
                <w:szCs w:val="20"/>
              </w:rPr>
              <w:t>Физико-химия</w:t>
            </w:r>
            <w:proofErr w:type="gramEnd"/>
            <w:r w:rsidRPr="003A627F">
              <w:rPr>
                <w:bCs/>
                <w:color w:val="000000"/>
                <w:sz w:val="20"/>
                <w:szCs w:val="20"/>
              </w:rPr>
              <w:t xml:space="preserve">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Механика и теплофизика твердого тела, жидкости и газа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Информационно-коммуникационные технологии в материаловедении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Материаловедение и технологии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Историческое развитие металлургии и материаловедения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lastRenderedPageBreak/>
              <w:t>Металлургическая теплотехника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Коррозия и защита материала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Методы исследования, контроля и испытания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Теория гетерогенных сред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Термодинамика в  материаловедении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Рентгенография и электронная микроскопия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Неразрушающие методы контроля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Новые металлические материалы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Поверхностное упрочнение и нанесение покрытий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Материаловедение и технология композиционных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Теория, технология и материалы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самораспространяющегося</w:t>
            </w:r>
            <w:proofErr w:type="spellEnd"/>
            <w:r w:rsidRPr="003A627F">
              <w:rPr>
                <w:bCs/>
                <w:color w:val="000000"/>
                <w:sz w:val="20"/>
                <w:szCs w:val="20"/>
              </w:rPr>
              <w:t xml:space="preserve"> высокотемпературного синтеза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Процессы получения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наноматериалов</w:t>
            </w:r>
            <w:proofErr w:type="spellEnd"/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Планирование эксперимента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 w:rsidP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Методы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экспертизных</w:t>
            </w:r>
            <w:proofErr w:type="spellEnd"/>
            <w:r w:rsidRPr="003A627F">
              <w:rPr>
                <w:bCs/>
                <w:color w:val="000000"/>
                <w:sz w:val="20"/>
                <w:szCs w:val="20"/>
              </w:rPr>
              <w:t xml:space="preserve"> исследований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 w:rsidP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Экологические проблемы производства новых материалов и покрытий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Экологически чистые и ресурсосберегающие технологии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Методология выбора материалов и технологий в материаловедении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Современные проблемы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наноматериалов</w:t>
            </w:r>
            <w:proofErr w:type="spellEnd"/>
            <w:r w:rsidRPr="003A627F">
              <w:rPr>
                <w:bCs/>
                <w:color w:val="000000"/>
                <w:sz w:val="20"/>
                <w:szCs w:val="20"/>
              </w:rPr>
              <w:t xml:space="preserve"> и технологий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Производство деталей из композиционных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Приборы и методы исследования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наноматериалов</w:t>
            </w:r>
            <w:proofErr w:type="spellEnd"/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Твердые сплавы и наплавки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Свойства и применение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наноматериалов</w:t>
            </w:r>
            <w:proofErr w:type="spellEnd"/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Объемные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наноструктурные</w:t>
            </w:r>
            <w:proofErr w:type="spellEnd"/>
            <w:r w:rsidRPr="003A627F">
              <w:rPr>
                <w:bCs/>
                <w:color w:val="000000"/>
                <w:sz w:val="20"/>
                <w:szCs w:val="20"/>
              </w:rPr>
              <w:t xml:space="preserve"> материалы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Экспертиза материалов и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наноматериалов</w:t>
            </w:r>
            <w:proofErr w:type="spellEnd"/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Микр</w:t>
            </w:r>
            <w:proofErr w:type="gramStart"/>
            <w:r w:rsidRPr="003A627F">
              <w:rPr>
                <w:bCs/>
                <w:color w:val="000000"/>
                <w:sz w:val="20"/>
                <w:szCs w:val="20"/>
              </w:rPr>
              <w:t>о-</w:t>
            </w:r>
            <w:proofErr w:type="gramEnd"/>
            <w:r w:rsidRPr="003A627F">
              <w:rPr>
                <w:bCs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нанодиагностика</w:t>
            </w:r>
            <w:proofErr w:type="spellEnd"/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Керамические материалы и стекла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Функциональные новые материалы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1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3A627F">
              <w:rPr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3A627F">
              <w:rPr>
                <w:color w:val="000000"/>
                <w:sz w:val="20"/>
                <w:szCs w:val="20"/>
              </w:rPr>
              <w:t>"</w:t>
            </w: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Основы формирования навыков самостоятельной работы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Интеграция науки и образования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3A627F">
              <w:rPr>
                <w:bCs/>
                <w:color w:val="000000"/>
                <w:sz w:val="20"/>
                <w:szCs w:val="20"/>
              </w:rPr>
              <w:t>Физико-химия</w:t>
            </w:r>
            <w:proofErr w:type="gramEnd"/>
            <w:r w:rsidRPr="003A627F">
              <w:rPr>
                <w:bCs/>
                <w:color w:val="000000"/>
                <w:sz w:val="20"/>
                <w:szCs w:val="20"/>
              </w:rPr>
              <w:t xml:space="preserve"> поверхностных явлений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Кристаллография и дефекты кристаллической решетки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Строение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3A627F">
              <w:rPr>
                <w:bCs/>
                <w:color w:val="000000"/>
                <w:sz w:val="20"/>
                <w:szCs w:val="20"/>
              </w:rPr>
              <w:t>Физико-химия</w:t>
            </w:r>
            <w:proofErr w:type="gramEnd"/>
            <w:r w:rsidRPr="003A627F">
              <w:rPr>
                <w:bCs/>
                <w:color w:val="000000"/>
                <w:sz w:val="20"/>
                <w:szCs w:val="20"/>
              </w:rPr>
              <w:t xml:space="preserve">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Механика и теплофизика твердого тела, жидкости и газа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Диффузия в твердых телах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Информационно-коммуникационные технологии в материаловедении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Материаловедение и технологии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История науки и техники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2A74AF" w:rsidRDefault="00E97960">
            <w:pPr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A74AF">
              <w:rPr>
                <w:bCs/>
                <w:color w:val="000000"/>
                <w:sz w:val="20"/>
                <w:szCs w:val="20"/>
                <w:highlight w:val="yellow"/>
              </w:rPr>
              <w:t>Теплотехника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2A74AF" w:rsidRDefault="00E97960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A74AF">
              <w:rPr>
                <w:bCs/>
                <w:color w:val="000000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2A74AF" w:rsidRDefault="00E97960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2A74AF" w:rsidRDefault="00E97960">
            <w:pPr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A74AF">
              <w:rPr>
                <w:bCs/>
                <w:color w:val="000000"/>
                <w:sz w:val="20"/>
                <w:szCs w:val="20"/>
                <w:highlight w:val="yellow"/>
              </w:rPr>
              <w:t>Коррозия и защита материала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2A74AF" w:rsidRDefault="00E97960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A74AF">
              <w:rPr>
                <w:bCs/>
                <w:color w:val="000000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2A74AF" w:rsidRDefault="00E97960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Методы исследования, контроля и испытания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Теория гетерогенных сред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Термодинамика в  материаловедении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Рентгенография и электронная микроскопия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Неразрушающие методы контроля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Новые металлические материалы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Поверхностное упрочнение и нанесение покрытий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Материаловедение и технология композиционных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Теория, технология и материалы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самораспространяющегося</w:t>
            </w:r>
            <w:proofErr w:type="spellEnd"/>
            <w:r w:rsidRPr="003A627F">
              <w:rPr>
                <w:bCs/>
                <w:color w:val="000000"/>
                <w:sz w:val="20"/>
                <w:szCs w:val="20"/>
              </w:rPr>
              <w:t xml:space="preserve"> высокотемпературного синтеза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Процессы получения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наноматериалов</w:t>
            </w:r>
            <w:proofErr w:type="spellEnd"/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Планирование эксперимента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 w:rsidP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Методы </w:t>
            </w:r>
            <w:proofErr w:type="spellStart"/>
            <w:r w:rsidR="00A65FB7" w:rsidRPr="003A627F">
              <w:rPr>
                <w:bCs/>
                <w:color w:val="000000"/>
                <w:sz w:val="20"/>
                <w:szCs w:val="20"/>
              </w:rPr>
              <w:t>экспертиз</w:t>
            </w:r>
            <w:r w:rsidR="00A65FB7">
              <w:rPr>
                <w:bCs/>
                <w:color w:val="000000"/>
                <w:sz w:val="20"/>
                <w:szCs w:val="20"/>
              </w:rPr>
              <w:t>н</w:t>
            </w:r>
            <w:r w:rsidR="00A65FB7" w:rsidRPr="003A627F">
              <w:rPr>
                <w:bCs/>
                <w:color w:val="000000"/>
                <w:sz w:val="20"/>
                <w:szCs w:val="20"/>
              </w:rPr>
              <w:t>ы</w:t>
            </w:r>
            <w:r w:rsidR="00A65FB7">
              <w:rPr>
                <w:bCs/>
                <w:color w:val="000000"/>
                <w:sz w:val="20"/>
                <w:szCs w:val="20"/>
              </w:rPr>
              <w:t>х</w:t>
            </w:r>
            <w:proofErr w:type="spellEnd"/>
            <w:r w:rsidRPr="003A627F">
              <w:rPr>
                <w:bCs/>
                <w:color w:val="000000"/>
                <w:sz w:val="20"/>
                <w:szCs w:val="20"/>
              </w:rPr>
              <w:t xml:space="preserve"> исследований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Экологические проблемы производства новых материалов и покрытий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Экологически чистые и ресурсосберегающие технологии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Методология выбора материалов и технологий в материаловедении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lastRenderedPageBreak/>
              <w:t xml:space="preserve">Современные проблемы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наноматериалов</w:t>
            </w:r>
            <w:proofErr w:type="spellEnd"/>
            <w:r w:rsidRPr="003A627F">
              <w:rPr>
                <w:bCs/>
                <w:color w:val="000000"/>
                <w:sz w:val="20"/>
                <w:szCs w:val="20"/>
              </w:rPr>
              <w:t xml:space="preserve"> и технологий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1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 w:rsidP="00E97960">
            <w:pPr>
              <w:jc w:val="center"/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3A627F">
              <w:rPr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3A627F">
              <w:rPr>
                <w:color w:val="000000"/>
                <w:sz w:val="20"/>
                <w:szCs w:val="20"/>
              </w:rPr>
              <w:t>"</w:t>
            </w: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Основы формирования навыков самостоятельной работы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Интеграция науки и образования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3A627F">
              <w:rPr>
                <w:bCs/>
                <w:color w:val="000000"/>
                <w:sz w:val="20"/>
                <w:szCs w:val="20"/>
              </w:rPr>
              <w:t>Физико-химия</w:t>
            </w:r>
            <w:proofErr w:type="gramEnd"/>
            <w:r w:rsidRPr="003A627F">
              <w:rPr>
                <w:bCs/>
                <w:color w:val="000000"/>
                <w:sz w:val="20"/>
                <w:szCs w:val="20"/>
              </w:rPr>
              <w:t xml:space="preserve"> поверхностных явлений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Кристаллография и дефекты кристаллической решетки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Строение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3A627F">
              <w:rPr>
                <w:bCs/>
                <w:color w:val="000000"/>
                <w:sz w:val="20"/>
                <w:szCs w:val="20"/>
              </w:rPr>
              <w:t>Физико-химия</w:t>
            </w:r>
            <w:proofErr w:type="gramEnd"/>
            <w:r w:rsidRPr="003A627F">
              <w:rPr>
                <w:bCs/>
                <w:color w:val="000000"/>
                <w:sz w:val="20"/>
                <w:szCs w:val="20"/>
              </w:rPr>
              <w:t xml:space="preserve">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Механика и теплофизика твердого тела, жидкости и газа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Информационно-коммуникационные технологии в материаловедении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Материаловедение и технологии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2A74AF" w:rsidRDefault="00E97960">
            <w:pPr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A74AF">
              <w:rPr>
                <w:bCs/>
                <w:color w:val="000000"/>
                <w:sz w:val="20"/>
                <w:szCs w:val="20"/>
                <w:highlight w:val="yellow"/>
              </w:rPr>
              <w:t>История науки и техники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2A74AF" w:rsidRDefault="00E97960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A74AF">
              <w:rPr>
                <w:bCs/>
                <w:color w:val="000000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2A74AF" w:rsidRDefault="00E97960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2A74AF" w:rsidRDefault="00E97960">
            <w:pPr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A74AF">
              <w:rPr>
                <w:bCs/>
                <w:color w:val="000000"/>
                <w:sz w:val="20"/>
                <w:szCs w:val="20"/>
                <w:highlight w:val="yellow"/>
              </w:rPr>
              <w:t>Теплотехника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2A74AF" w:rsidRDefault="00E97960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A74AF">
              <w:rPr>
                <w:bCs/>
                <w:color w:val="000000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2A74AF" w:rsidRDefault="00E97960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Коррозия и защита материала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Методы исследования, контроля и испытания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Теория гетерогенных сред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Термодинамика в  материаловедении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Рентгенография и электронная микроскопия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Неразрушающие методы контроля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Новые металлические материалы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Поверхностное упрочнение и нанесение покрытий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Материаловедение и технология композиционных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Теория, технология и материалы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самораспространяющегося</w:t>
            </w:r>
            <w:proofErr w:type="spellEnd"/>
            <w:r w:rsidRPr="003A627F">
              <w:rPr>
                <w:bCs/>
                <w:color w:val="000000"/>
                <w:sz w:val="20"/>
                <w:szCs w:val="20"/>
              </w:rPr>
              <w:t xml:space="preserve"> высокотемпературного синтеза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Процессы получения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наноматериалов</w:t>
            </w:r>
            <w:proofErr w:type="spellEnd"/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Планирование эксперимента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 w:rsidP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Методы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экспертизных</w:t>
            </w:r>
            <w:proofErr w:type="spellEnd"/>
            <w:r w:rsidRPr="003A627F">
              <w:rPr>
                <w:bCs/>
                <w:color w:val="000000"/>
                <w:sz w:val="20"/>
                <w:szCs w:val="20"/>
              </w:rPr>
              <w:t xml:space="preserve"> исследований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Экологические проблемы производства новых материалов и покрытий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Экологически чистые и ресурсосберегающие технологии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Методология выбора материалов и технологий в материаловедении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Современные проблемы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наноматериалов</w:t>
            </w:r>
            <w:proofErr w:type="spellEnd"/>
            <w:r w:rsidRPr="003A627F">
              <w:rPr>
                <w:bCs/>
                <w:color w:val="000000"/>
                <w:sz w:val="20"/>
                <w:szCs w:val="20"/>
              </w:rPr>
              <w:t xml:space="preserve"> и технологий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1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 w:rsidP="00E97960">
            <w:pPr>
              <w:jc w:val="center"/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по направлению 150400 "Металлургия"</w:t>
            </w: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1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Основы формирования навыков самостоятельной работы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Интеграция науки и образования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Кристаллография и дефекты кристаллической решетки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Строение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Основы сварки и наплавки</w:t>
            </w:r>
            <w:r w:rsidR="00F66197">
              <w:rPr>
                <w:bCs/>
                <w:color w:val="000000"/>
                <w:sz w:val="20"/>
                <w:szCs w:val="20"/>
              </w:rPr>
              <w:t xml:space="preserve"> (Лек.)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F661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spellStart"/>
            <w:r>
              <w:rPr>
                <w:color w:val="000000"/>
                <w:sz w:val="20"/>
                <w:szCs w:val="20"/>
              </w:rPr>
              <w:t>ЛиВТ</w:t>
            </w:r>
            <w:proofErr w:type="spellEnd"/>
            <w:r w:rsidR="00213504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2A74AF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A74AF" w:rsidRPr="003A627F" w:rsidRDefault="002A74A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A74AF" w:rsidRPr="003A627F" w:rsidRDefault="002A74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A74AF" w:rsidRDefault="002A74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Историческое развитие металлургии и материаловедения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Коррозия и защита металлов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Металлургическая теплотехника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74AF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A74AF" w:rsidRPr="003A627F" w:rsidRDefault="002A74A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Композиционные материалы и покрытия (Лек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 xml:space="preserve">., 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Пр.)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A74AF" w:rsidRPr="003A627F" w:rsidRDefault="002A74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A74AF" w:rsidRPr="003A627F" w:rsidRDefault="002A74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spellStart"/>
            <w:r>
              <w:rPr>
                <w:color w:val="000000"/>
                <w:sz w:val="20"/>
                <w:szCs w:val="20"/>
              </w:rPr>
              <w:t>ЛиВТ</w:t>
            </w:r>
            <w:proofErr w:type="spellEnd"/>
          </w:p>
        </w:tc>
      </w:tr>
      <w:tr w:rsidR="00E97960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Методы исследования, контроля и испытания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97960" w:rsidRPr="003A627F" w:rsidRDefault="00E979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97960" w:rsidRPr="003A627F" w:rsidRDefault="00E97960">
            <w:pPr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 w:rsidP="00636FB4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Экологические проблемы </w:t>
            </w:r>
            <w:r w:rsidR="00636FB4">
              <w:rPr>
                <w:bCs/>
                <w:color w:val="000000"/>
                <w:sz w:val="20"/>
                <w:szCs w:val="20"/>
              </w:rPr>
              <w:t>металлургического производства</w:t>
            </w:r>
            <w:r w:rsidR="00543BC1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(Лек)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 w:rsidP="00CE161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 w:rsidP="00CE161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spellStart"/>
            <w:r>
              <w:rPr>
                <w:color w:val="000000"/>
                <w:sz w:val="20"/>
                <w:szCs w:val="20"/>
              </w:rPr>
              <w:t>ЛиВТ</w:t>
            </w:r>
            <w:proofErr w:type="spellEnd"/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3A627F">
              <w:rPr>
                <w:bCs/>
                <w:color w:val="000000"/>
                <w:sz w:val="20"/>
                <w:szCs w:val="20"/>
              </w:rPr>
              <w:t>Планирование эксперимента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Методы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экспертизных</w:t>
            </w:r>
            <w:proofErr w:type="spellEnd"/>
            <w:r w:rsidRPr="003A627F">
              <w:rPr>
                <w:bCs/>
                <w:color w:val="000000"/>
                <w:sz w:val="20"/>
                <w:szCs w:val="20"/>
              </w:rPr>
              <w:t xml:space="preserve"> исследований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1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 w:rsidP="00E97960">
            <w:pPr>
              <w:jc w:val="center"/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по профилю "Металловедение и термическая обработка металлов"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Основы формирования навыков самостоятельной работы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Интеграция науки и образования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Кр</w:t>
            </w:r>
            <w:r w:rsidR="002070A3">
              <w:rPr>
                <w:bCs/>
                <w:color w:val="000000"/>
                <w:sz w:val="20"/>
                <w:szCs w:val="20"/>
              </w:rPr>
              <w:t>исталлография и дефекты кристал</w:t>
            </w:r>
            <w:r w:rsidRPr="003A627F">
              <w:rPr>
                <w:bCs/>
                <w:color w:val="000000"/>
                <w:sz w:val="20"/>
                <w:szCs w:val="20"/>
              </w:rPr>
              <w:t>лической решетки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Строение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Основы сварки и наплавки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Методы поверхностного упрочнения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Свойства металлов и сплавов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70A3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070A3" w:rsidRPr="003A627F" w:rsidRDefault="002070A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070A3" w:rsidRPr="003A627F" w:rsidRDefault="002070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070A3" w:rsidRPr="003A627F" w:rsidRDefault="002070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3A627F">
              <w:rPr>
                <w:bCs/>
                <w:color w:val="000000"/>
                <w:sz w:val="20"/>
                <w:szCs w:val="20"/>
              </w:rPr>
              <w:t>Историческое</w:t>
            </w:r>
            <w:proofErr w:type="gramEnd"/>
            <w:r w:rsidRPr="003A627F">
              <w:rPr>
                <w:bCs/>
                <w:color w:val="000000"/>
                <w:sz w:val="20"/>
                <w:szCs w:val="20"/>
              </w:rPr>
              <w:t xml:space="preserve"> развития металлургии и материаловедения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Коррозия и защита металлов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lastRenderedPageBreak/>
              <w:t>Металлургическая теплотехника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Методы исследования, контроля и испытания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Композиционные материалы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Рентгенография и электронная микроскопия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Теория термической обработки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Планирование эксперимента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Методы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экспертизных</w:t>
            </w:r>
            <w:proofErr w:type="spellEnd"/>
            <w:r w:rsidRPr="003A627F">
              <w:rPr>
                <w:bCs/>
                <w:color w:val="000000"/>
                <w:sz w:val="20"/>
                <w:szCs w:val="20"/>
              </w:rPr>
              <w:t xml:space="preserve"> исследований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 w:rsidP="001030A1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Экологические проблемы металлургического производства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 w:rsidP="001030A1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Экологическое право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Проектирование и оборудование цехов и участков термической обработки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Технология термической обработки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Инструментальные твердые сплавы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Нанокристаллические</w:t>
            </w:r>
            <w:proofErr w:type="spellEnd"/>
            <w:r w:rsidRPr="003A627F">
              <w:rPr>
                <w:bCs/>
                <w:color w:val="000000"/>
                <w:sz w:val="20"/>
                <w:szCs w:val="20"/>
              </w:rPr>
              <w:t xml:space="preserve"> металлические материалы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Дизайн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наноструктур</w:t>
            </w:r>
            <w:proofErr w:type="spellEnd"/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Металлургическая экспертиза металлопродукции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Экспертиза металлов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1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 w:rsidP="00E97960">
            <w:pPr>
              <w:jc w:val="center"/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по профилю "Порошковая металлургия"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Основы формирования навыков самостоятельной работы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Интеграция науки и образования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Кри</w:t>
            </w:r>
            <w:r w:rsidR="002070A3">
              <w:rPr>
                <w:bCs/>
                <w:color w:val="000000"/>
                <w:sz w:val="20"/>
                <w:szCs w:val="20"/>
              </w:rPr>
              <w:t>сталлография и дефекты кристалл</w:t>
            </w:r>
            <w:r w:rsidRPr="003A627F">
              <w:rPr>
                <w:bCs/>
                <w:color w:val="000000"/>
                <w:sz w:val="20"/>
                <w:szCs w:val="20"/>
              </w:rPr>
              <w:t>ической решетки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Строение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Введение в порошковую металлургию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Основы сварки и наплавки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70A3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070A3" w:rsidRPr="003A627F" w:rsidRDefault="002070A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Материаловедение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070A3" w:rsidRPr="003A627F" w:rsidRDefault="002070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070A3" w:rsidRPr="003A627F" w:rsidRDefault="002070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Историческое развитие металлургии и материаловедения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Коррозия и защита металлов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 w:rsidP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Металлургическая теплотехника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Методы исследования, контроля и испытания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Композиционные материалы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Процессы порошковой металлургии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Технология порошковых материалов и изделий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Планирование эксперимента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Методы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экспертизных</w:t>
            </w:r>
            <w:proofErr w:type="spellEnd"/>
            <w:r w:rsidRPr="003A627F">
              <w:rPr>
                <w:bCs/>
                <w:color w:val="000000"/>
                <w:sz w:val="20"/>
                <w:szCs w:val="20"/>
              </w:rPr>
              <w:t xml:space="preserve"> исследований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 w:rsidP="001030A1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Экологические проблемы металлургического производства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 w:rsidP="001030A1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Экологическое право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Теория и технология СВС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Проектирование и оборудование цехов порошковой металлургии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Материалы СВС и их применение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 w:rsidP="00E979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Защитные покрытия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Инженерные поверхности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Теоретические основы спекания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Межфазное взаимодействие веществ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Свойства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спеченых</w:t>
            </w:r>
            <w:proofErr w:type="spellEnd"/>
            <w:r w:rsidRPr="003A627F">
              <w:rPr>
                <w:bCs/>
                <w:color w:val="000000"/>
                <w:sz w:val="20"/>
                <w:szCs w:val="20"/>
              </w:rPr>
              <w:t xml:space="preserve">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Физико-химические основы дисперсных систем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Экспертиза порошковых материалов и изделий из них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Экспертиза металлических материалов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 xml:space="preserve">Порошковые </w:t>
            </w: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наноматериалы</w:t>
            </w:r>
            <w:proofErr w:type="spellEnd"/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40A" w:rsidRPr="003A627F" w:rsidTr="001030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3A627F">
              <w:rPr>
                <w:bCs/>
                <w:color w:val="000000"/>
                <w:sz w:val="20"/>
                <w:szCs w:val="20"/>
              </w:rPr>
              <w:t>Нанопокрытия</w:t>
            </w:r>
            <w:proofErr w:type="spellEnd"/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4040A" w:rsidRPr="003A627F" w:rsidRDefault="005404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4040A" w:rsidRPr="003A627F" w:rsidRDefault="0054040A">
            <w:pPr>
              <w:rPr>
                <w:color w:val="000000"/>
                <w:sz w:val="20"/>
                <w:szCs w:val="20"/>
              </w:rPr>
            </w:pPr>
            <w:r w:rsidRPr="003A627F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F07B01" w:rsidRPr="003A627F" w:rsidRDefault="00F07B01" w:rsidP="00F07B01">
      <w:pPr>
        <w:jc w:val="center"/>
        <w:rPr>
          <w:sz w:val="20"/>
          <w:szCs w:val="20"/>
        </w:rPr>
      </w:pPr>
    </w:p>
    <w:sectPr w:rsidR="00F07B01" w:rsidRPr="003A6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30C40"/>
    <w:rsid w:val="0008626C"/>
    <w:rsid w:val="001030A1"/>
    <w:rsid w:val="00172B1D"/>
    <w:rsid w:val="001858A0"/>
    <w:rsid w:val="00203133"/>
    <w:rsid w:val="00204BD4"/>
    <w:rsid w:val="002070A3"/>
    <w:rsid w:val="00213504"/>
    <w:rsid w:val="002460B4"/>
    <w:rsid w:val="002A74AF"/>
    <w:rsid w:val="002A77B9"/>
    <w:rsid w:val="002B5D09"/>
    <w:rsid w:val="002E513F"/>
    <w:rsid w:val="003636CB"/>
    <w:rsid w:val="00380B3A"/>
    <w:rsid w:val="003A627F"/>
    <w:rsid w:val="003B2188"/>
    <w:rsid w:val="004113F9"/>
    <w:rsid w:val="0044685E"/>
    <w:rsid w:val="00461939"/>
    <w:rsid w:val="004E2E3E"/>
    <w:rsid w:val="004E52B5"/>
    <w:rsid w:val="00527728"/>
    <w:rsid w:val="0054040A"/>
    <w:rsid w:val="00543BC1"/>
    <w:rsid w:val="005677E2"/>
    <w:rsid w:val="00591935"/>
    <w:rsid w:val="005942D6"/>
    <w:rsid w:val="005D0D30"/>
    <w:rsid w:val="005D6DB6"/>
    <w:rsid w:val="00636FB4"/>
    <w:rsid w:val="0064410D"/>
    <w:rsid w:val="00687D84"/>
    <w:rsid w:val="006D73BE"/>
    <w:rsid w:val="006F61AD"/>
    <w:rsid w:val="00733C00"/>
    <w:rsid w:val="00800660"/>
    <w:rsid w:val="00815136"/>
    <w:rsid w:val="008A7268"/>
    <w:rsid w:val="008F6AB2"/>
    <w:rsid w:val="009050D2"/>
    <w:rsid w:val="00913F55"/>
    <w:rsid w:val="00947F27"/>
    <w:rsid w:val="009F6A41"/>
    <w:rsid w:val="00A0081B"/>
    <w:rsid w:val="00A65FB7"/>
    <w:rsid w:val="00A76A5C"/>
    <w:rsid w:val="00B43167"/>
    <w:rsid w:val="00B86C46"/>
    <w:rsid w:val="00BD64B4"/>
    <w:rsid w:val="00C55142"/>
    <w:rsid w:val="00C56F67"/>
    <w:rsid w:val="00C63524"/>
    <w:rsid w:val="00C97833"/>
    <w:rsid w:val="00CC039D"/>
    <w:rsid w:val="00CE1617"/>
    <w:rsid w:val="00CF26AE"/>
    <w:rsid w:val="00CF5387"/>
    <w:rsid w:val="00CF7D71"/>
    <w:rsid w:val="00DB6B59"/>
    <w:rsid w:val="00DE3A73"/>
    <w:rsid w:val="00DF267A"/>
    <w:rsid w:val="00E40EC7"/>
    <w:rsid w:val="00E61DF8"/>
    <w:rsid w:val="00E778E4"/>
    <w:rsid w:val="00E957E9"/>
    <w:rsid w:val="00E97960"/>
    <w:rsid w:val="00F07B01"/>
    <w:rsid w:val="00F66197"/>
    <w:rsid w:val="00F730CA"/>
    <w:rsid w:val="00FA648A"/>
    <w:rsid w:val="00F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13F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13F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13F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13F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CD652-BC80-4E0A-BBE2-6E1798ECE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1085</Words>
  <Characters>8309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2013-05-13T05:48:00Z</cp:lastPrinted>
  <dcterms:created xsi:type="dcterms:W3CDTF">2013-03-02T15:56:00Z</dcterms:created>
  <dcterms:modified xsi:type="dcterms:W3CDTF">2013-05-13T05:49:00Z</dcterms:modified>
</cp:coreProperties>
</file>